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D58C" w14:textId="40A0EEF5" w:rsidR="009721BB" w:rsidRDefault="009721BB" w:rsidP="009721BB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6E2F3F">
        <w:rPr>
          <w:rFonts w:ascii="Times New Roman" w:hAnsi="Times New Roman"/>
          <w:sz w:val="20"/>
          <w:szCs w:val="20"/>
        </w:rPr>
        <w:t xml:space="preserve">Załącznik nr </w:t>
      </w:r>
      <w:r w:rsidR="00067DC1">
        <w:rPr>
          <w:rFonts w:ascii="Times New Roman" w:hAnsi="Times New Roman"/>
          <w:sz w:val="20"/>
          <w:szCs w:val="20"/>
        </w:rPr>
        <w:t xml:space="preserve">4 </w:t>
      </w:r>
      <w:r>
        <w:rPr>
          <w:rFonts w:ascii="Times New Roman" w:hAnsi="Times New Roman"/>
          <w:sz w:val="20"/>
          <w:szCs w:val="20"/>
        </w:rPr>
        <w:t>do Regulaminu</w:t>
      </w:r>
    </w:p>
    <w:p w14:paraId="3FD5231E" w14:textId="02EF0999" w:rsidR="009721BB" w:rsidRDefault="00395D94" w:rsidP="009721B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.............................., </w:t>
      </w:r>
      <w:r w:rsidR="009721BB">
        <w:rPr>
          <w:rFonts w:ascii="Times New Roman" w:hAnsi="Times New Roman"/>
          <w:sz w:val="24"/>
          <w:szCs w:val="24"/>
        </w:rPr>
        <w:t>dn. ..............................</w:t>
      </w:r>
    </w:p>
    <w:p w14:paraId="6EB105C5" w14:textId="77777777" w:rsidR="009721BB" w:rsidRDefault="009721BB" w:rsidP="00980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</w:t>
      </w:r>
    </w:p>
    <w:p w14:paraId="18374889" w14:textId="77777777" w:rsidR="009721BB" w:rsidRPr="009800F1" w:rsidRDefault="009721BB" w:rsidP="009800F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9800F1">
        <w:rPr>
          <w:rFonts w:ascii="Times New Roman" w:hAnsi="Times New Roman"/>
          <w:sz w:val="20"/>
          <w:szCs w:val="24"/>
        </w:rPr>
        <w:t>(imię i nazwisko Inwestora)</w:t>
      </w:r>
    </w:p>
    <w:p w14:paraId="73DC9245" w14:textId="77777777" w:rsidR="00395D94" w:rsidRDefault="00395D94" w:rsidP="00980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66DE3" w14:textId="77777777" w:rsidR="009721BB" w:rsidRDefault="009721BB" w:rsidP="00980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72126731" w14:textId="77777777" w:rsidR="009721BB" w:rsidRPr="009800F1" w:rsidRDefault="009721BB" w:rsidP="009800F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9800F1">
        <w:rPr>
          <w:rFonts w:ascii="Times New Roman" w:hAnsi="Times New Roman"/>
          <w:sz w:val="20"/>
          <w:szCs w:val="24"/>
        </w:rPr>
        <w:t>(adres Inwestora)</w:t>
      </w:r>
    </w:p>
    <w:p w14:paraId="6FE46217" w14:textId="77777777" w:rsidR="00395D94" w:rsidRDefault="00395D94" w:rsidP="00980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0DB8D0" w14:textId="77777777" w:rsidR="009721BB" w:rsidRDefault="009721BB" w:rsidP="00980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7477E0B2" w14:textId="77777777" w:rsidR="009721BB" w:rsidRPr="009800F1" w:rsidRDefault="009721BB" w:rsidP="009800F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9800F1">
        <w:rPr>
          <w:rFonts w:ascii="Times New Roman" w:hAnsi="Times New Roman"/>
          <w:sz w:val="20"/>
          <w:szCs w:val="24"/>
        </w:rPr>
        <w:t>(numer telefonu)</w:t>
      </w:r>
    </w:p>
    <w:p w14:paraId="35F40467" w14:textId="77777777" w:rsidR="009721BB" w:rsidRDefault="009721BB" w:rsidP="009800F1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Bestwina</w:t>
      </w:r>
    </w:p>
    <w:p w14:paraId="6D59A115" w14:textId="77777777" w:rsidR="009721BB" w:rsidRDefault="009721BB" w:rsidP="009800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Krakowska 111</w:t>
      </w:r>
    </w:p>
    <w:p w14:paraId="22858F47" w14:textId="77777777" w:rsidR="009721BB" w:rsidRDefault="009721BB" w:rsidP="009800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43-512 Bestwina</w:t>
      </w:r>
    </w:p>
    <w:p w14:paraId="78D658F4" w14:textId="77777777" w:rsidR="009721BB" w:rsidRDefault="009721BB" w:rsidP="009721BB">
      <w:pPr>
        <w:jc w:val="center"/>
        <w:rPr>
          <w:rFonts w:ascii="Times New Roman" w:hAnsi="Times New Roman"/>
          <w:sz w:val="24"/>
          <w:szCs w:val="24"/>
        </w:rPr>
      </w:pPr>
    </w:p>
    <w:p w14:paraId="521F7164" w14:textId="7DC1B9F7" w:rsidR="009721BB" w:rsidRPr="006175F2" w:rsidRDefault="009721BB" w:rsidP="009721B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175F2">
        <w:rPr>
          <w:rFonts w:ascii="Times New Roman" w:hAnsi="Times New Roman"/>
          <w:b/>
          <w:bCs/>
          <w:sz w:val="24"/>
          <w:szCs w:val="24"/>
        </w:rPr>
        <w:t>ZGŁOSZENIE ZAMIARU ROZPOCZĘCIA ROBÓT</w:t>
      </w:r>
    </w:p>
    <w:p w14:paraId="1B4DE0C6" w14:textId="33BC0C4B" w:rsidR="009721BB" w:rsidRPr="00E129DC" w:rsidRDefault="009721BB" w:rsidP="009721BB">
      <w:pPr>
        <w:jc w:val="center"/>
        <w:rPr>
          <w:rFonts w:ascii="Times New Roman" w:hAnsi="Times New Roman"/>
          <w:i/>
        </w:rPr>
      </w:pPr>
      <w:r w:rsidRPr="00E129DC">
        <w:rPr>
          <w:rFonts w:ascii="Times New Roman" w:hAnsi="Times New Roman"/>
        </w:rPr>
        <w:t xml:space="preserve">dot. Deklaracji uczestnictwa w </w:t>
      </w:r>
      <w:r w:rsidRPr="00E129DC">
        <w:rPr>
          <w:rFonts w:ascii="Times New Roman" w:hAnsi="Times New Roman"/>
          <w:i/>
        </w:rPr>
        <w:t>,,Programie Ograniczenia Emisji w Gminie Bestwina na lata 2021-2024”</w:t>
      </w:r>
    </w:p>
    <w:p w14:paraId="15B4BE6F" w14:textId="092D62CA" w:rsidR="009721BB" w:rsidRPr="00E129DC" w:rsidRDefault="009721BB" w:rsidP="009800F1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E129DC">
        <w:rPr>
          <w:rFonts w:ascii="Times New Roman" w:hAnsi="Times New Roman"/>
        </w:rPr>
        <w:t xml:space="preserve">Adres budynku/lokalu mieszkalnego, w którym planowana jest wymiana </w:t>
      </w:r>
      <w:r w:rsidR="00FD7D30">
        <w:rPr>
          <w:rFonts w:ascii="Times New Roman" w:hAnsi="Times New Roman"/>
        </w:rPr>
        <w:t>starego</w:t>
      </w:r>
      <w:r w:rsidRPr="00E129DC">
        <w:rPr>
          <w:rFonts w:ascii="Times New Roman" w:hAnsi="Times New Roman"/>
        </w:rPr>
        <w:t xml:space="preserve"> źródła ciepła na nowe źródło ciepła</w:t>
      </w:r>
      <w:r w:rsidR="006E2F3F" w:rsidRPr="00E129DC">
        <w:rPr>
          <w:rFonts w:ascii="Times New Roman" w:hAnsi="Times New Roman"/>
        </w:rPr>
        <w:t xml:space="preserve"> lub montaż instalacji fotowoltaicznej</w:t>
      </w:r>
      <w:r w:rsidR="00067DC1" w:rsidRPr="00E129DC">
        <w:rPr>
          <w:rFonts w:ascii="Times New Roman" w:hAnsi="Times New Roman"/>
        </w:rPr>
        <w:t xml:space="preserve"> (zgodnie z</w:t>
      </w:r>
      <w:r w:rsidR="00395D94" w:rsidRPr="00E129DC">
        <w:rPr>
          <w:rFonts w:ascii="Times New Roman" w:hAnsi="Times New Roman"/>
        </w:rPr>
        <w:t> </w:t>
      </w:r>
      <w:r w:rsidR="00067DC1" w:rsidRPr="00E129DC">
        <w:rPr>
          <w:rFonts w:ascii="Times New Roman" w:hAnsi="Times New Roman"/>
        </w:rPr>
        <w:t xml:space="preserve">warunkami ujętymi w </w:t>
      </w:r>
      <w:r w:rsidR="00067DC1" w:rsidRPr="00E129DC">
        <w:rPr>
          <w:rFonts w:ascii="Times New Roman" w:hAnsi="Times New Roman"/>
          <w:i/>
        </w:rPr>
        <w:t xml:space="preserve">Programie Ograniczenia Emisji w Gminie Bestwina na lata 2021-2024 </w:t>
      </w:r>
      <w:r w:rsidR="00067DC1" w:rsidRPr="00E129DC">
        <w:rPr>
          <w:rFonts w:ascii="Times New Roman" w:hAnsi="Times New Roman"/>
        </w:rPr>
        <w:t>oraz Regulaminie):</w:t>
      </w:r>
    </w:p>
    <w:p w14:paraId="51FA6C22" w14:textId="2FD6AF97" w:rsidR="009721BB" w:rsidRPr="00E129DC" w:rsidRDefault="009721BB" w:rsidP="009800F1">
      <w:pPr>
        <w:ind w:left="426"/>
        <w:jc w:val="both"/>
        <w:rPr>
          <w:rFonts w:ascii="Times New Roman" w:hAnsi="Times New Roman"/>
        </w:rPr>
      </w:pPr>
      <w:r w:rsidRPr="00E129DC"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  <w:r w:rsidR="00395D94" w:rsidRPr="00E129DC">
        <w:rPr>
          <w:rFonts w:ascii="Times New Roman" w:hAnsi="Times New Roman"/>
        </w:rPr>
        <w:t>......</w:t>
      </w:r>
    </w:p>
    <w:p w14:paraId="2A326323" w14:textId="72902A4C" w:rsidR="006E2F3F" w:rsidRPr="00996BE3" w:rsidRDefault="009721BB" w:rsidP="009800F1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29DC">
        <w:rPr>
          <w:rFonts w:ascii="Times New Roman" w:hAnsi="Times New Roman"/>
        </w:rPr>
        <w:t>Rodzaj i moc [kW] planowanego do zainstalowania nowego, proekologicznego źródła ciepła</w:t>
      </w:r>
      <w:r w:rsidR="00395D94" w:rsidRPr="00E129DC">
        <w:rPr>
          <w:rFonts w:ascii="Times New Roman" w:hAnsi="Times New Roman"/>
        </w:rPr>
        <w:t xml:space="preserve"> </w:t>
      </w:r>
      <w:r w:rsidR="006E2F3F" w:rsidRPr="00E129DC">
        <w:rPr>
          <w:rFonts w:ascii="Times New Roman" w:hAnsi="Times New Roman"/>
        </w:rPr>
        <w:t xml:space="preserve">lub </w:t>
      </w:r>
      <w:r w:rsidR="00395D94" w:rsidRPr="00E129DC">
        <w:rPr>
          <w:rFonts w:ascii="Times New Roman" w:hAnsi="Times New Roman"/>
        </w:rPr>
        <w:t>r</w:t>
      </w:r>
      <w:r w:rsidR="006E2F3F" w:rsidRPr="00E129DC">
        <w:rPr>
          <w:rFonts w:ascii="Times New Roman" w:hAnsi="Times New Roman"/>
        </w:rPr>
        <w:t>odzaj i moc</w:t>
      </w:r>
      <w:r w:rsidR="00395D94" w:rsidRPr="00E129DC">
        <w:rPr>
          <w:rFonts w:ascii="Times New Roman" w:hAnsi="Times New Roman"/>
        </w:rPr>
        <w:t xml:space="preserve"> [kW]</w:t>
      </w:r>
      <w:r w:rsidR="006E2F3F" w:rsidRPr="00E129DC">
        <w:rPr>
          <w:rFonts w:ascii="Times New Roman" w:hAnsi="Times New Roman"/>
        </w:rPr>
        <w:t xml:space="preserve"> planowanej instalacji fotowoltaicznej, ilość sztuk </w:t>
      </w:r>
    </w:p>
    <w:p w14:paraId="701625FE" w14:textId="5A1AFB7C" w:rsidR="009721BB" w:rsidRPr="00996BE3" w:rsidRDefault="009721BB" w:rsidP="009800F1">
      <w:pPr>
        <w:ind w:left="426"/>
        <w:jc w:val="both"/>
        <w:rPr>
          <w:rFonts w:ascii="Times New Roman" w:hAnsi="Times New Roman"/>
        </w:rPr>
      </w:pPr>
      <w:r w:rsidRPr="00996BE3"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  <w:r w:rsidR="00395D94" w:rsidRPr="00996BE3">
        <w:rPr>
          <w:rFonts w:ascii="Times New Roman" w:hAnsi="Times New Roman"/>
        </w:rPr>
        <w:t>.....</w:t>
      </w:r>
    </w:p>
    <w:p w14:paraId="1CBC7ACF" w14:textId="7A254B86" w:rsidR="009721BB" w:rsidRPr="00996BE3" w:rsidRDefault="009721BB" w:rsidP="0021197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0"/>
        </w:rPr>
      </w:pPr>
      <w:r w:rsidRPr="00996BE3">
        <w:rPr>
          <w:rFonts w:ascii="Times New Roman" w:hAnsi="Times New Roman"/>
          <w:szCs w:val="20"/>
        </w:rPr>
        <w:t>W związku z przystąpieniem do ,,Programu Ograniczenia Emisji w Gminie Bestwina na lata 2021-2024” zgłaszam, że roboty dot. wymiany źródła ciepła</w:t>
      </w:r>
      <w:r w:rsidR="00CC06BD" w:rsidRPr="00996BE3">
        <w:rPr>
          <w:rFonts w:ascii="Times New Roman" w:hAnsi="Times New Roman"/>
          <w:szCs w:val="20"/>
        </w:rPr>
        <w:t>/montażu instalacji fotowoltaiczne</w:t>
      </w:r>
      <w:r w:rsidR="00395D94" w:rsidRPr="00996BE3">
        <w:rPr>
          <w:rFonts w:ascii="Times New Roman" w:hAnsi="Times New Roman"/>
          <w:szCs w:val="20"/>
        </w:rPr>
        <w:t>j</w:t>
      </w:r>
      <w:r w:rsidR="00395D94" w:rsidRPr="00996BE3">
        <w:rPr>
          <w:rStyle w:val="Odwoanieprzypisudolnego"/>
          <w:rFonts w:ascii="Times New Roman" w:hAnsi="Times New Roman"/>
          <w:szCs w:val="20"/>
        </w:rPr>
        <w:footnoteReference w:id="1"/>
      </w:r>
      <w:r w:rsidR="00395D94" w:rsidRPr="00996BE3">
        <w:rPr>
          <w:rFonts w:ascii="Times New Roman" w:hAnsi="Times New Roman"/>
          <w:szCs w:val="20"/>
        </w:rPr>
        <w:t xml:space="preserve">, </w:t>
      </w:r>
      <w:r w:rsidRPr="00996BE3">
        <w:rPr>
          <w:rFonts w:ascii="Times New Roman" w:hAnsi="Times New Roman"/>
          <w:szCs w:val="20"/>
        </w:rPr>
        <w:t>zgodnie z zawartą Umową nr</w:t>
      </w:r>
      <w:r w:rsidR="00395D94" w:rsidRPr="00996BE3">
        <w:rPr>
          <w:rFonts w:ascii="Times New Roman" w:hAnsi="Times New Roman"/>
          <w:szCs w:val="20"/>
        </w:rPr>
        <w:t xml:space="preserve"> ………………… </w:t>
      </w:r>
      <w:r w:rsidRPr="00996BE3">
        <w:rPr>
          <w:rFonts w:ascii="Times New Roman" w:hAnsi="Times New Roman"/>
          <w:szCs w:val="20"/>
        </w:rPr>
        <w:t xml:space="preserve">z dnia </w:t>
      </w:r>
      <w:r w:rsidR="00395D94" w:rsidRPr="00996BE3">
        <w:rPr>
          <w:rFonts w:ascii="Times New Roman" w:hAnsi="Times New Roman"/>
          <w:szCs w:val="20"/>
        </w:rPr>
        <w:t>………………..</w:t>
      </w:r>
      <w:r w:rsidRPr="00996BE3">
        <w:rPr>
          <w:rFonts w:ascii="Times New Roman" w:hAnsi="Times New Roman"/>
          <w:szCs w:val="20"/>
        </w:rPr>
        <w:t>, planuję rozpocząć w dniu</w:t>
      </w:r>
      <w:r w:rsidR="00395D94" w:rsidRPr="00996BE3">
        <w:rPr>
          <w:rFonts w:ascii="Times New Roman" w:hAnsi="Times New Roman"/>
          <w:szCs w:val="20"/>
        </w:rPr>
        <w:t xml:space="preserve"> …………………………… .</w:t>
      </w:r>
    </w:p>
    <w:p w14:paraId="2EE5634B" w14:textId="77777777" w:rsidR="00395D94" w:rsidRPr="00996BE3" w:rsidRDefault="00395D94" w:rsidP="00CC06BD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12"/>
        </w:rPr>
      </w:pPr>
    </w:p>
    <w:p w14:paraId="311F08FE" w14:textId="77777777" w:rsidR="00395D94" w:rsidRPr="00996BE3" w:rsidRDefault="00395D94" w:rsidP="00CC06BD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12"/>
        </w:rPr>
      </w:pPr>
    </w:p>
    <w:p w14:paraId="05C022A8" w14:textId="03CF4846" w:rsidR="009721BB" w:rsidRPr="00996BE3" w:rsidRDefault="009721BB" w:rsidP="00CC06BD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12"/>
        </w:rPr>
      </w:pPr>
    </w:p>
    <w:p w14:paraId="033FD9DE" w14:textId="77777777" w:rsidR="009721BB" w:rsidRPr="00996BE3" w:rsidRDefault="009721BB" w:rsidP="009721BB">
      <w:pPr>
        <w:spacing w:after="0" w:line="240" w:lineRule="auto"/>
        <w:jc w:val="right"/>
        <w:rPr>
          <w:rFonts w:ascii="Times New Roman" w:hAnsi="Times New Roman"/>
        </w:rPr>
      </w:pPr>
      <w:r w:rsidRPr="00996BE3">
        <w:rPr>
          <w:rFonts w:ascii="Times New Roman" w:hAnsi="Times New Roman"/>
        </w:rPr>
        <w:t>.........................................</w:t>
      </w:r>
    </w:p>
    <w:p w14:paraId="4395D704" w14:textId="77777777" w:rsidR="009721BB" w:rsidRPr="00996BE3" w:rsidRDefault="009721BB" w:rsidP="009721BB">
      <w:pPr>
        <w:spacing w:after="0" w:line="240" w:lineRule="auto"/>
        <w:jc w:val="right"/>
        <w:rPr>
          <w:sz w:val="20"/>
          <w:szCs w:val="20"/>
        </w:rPr>
      </w:pPr>
      <w:r w:rsidRPr="00996BE3">
        <w:rPr>
          <w:rFonts w:ascii="Times New Roman" w:hAnsi="Times New Roman"/>
        </w:rPr>
        <w:t>czytelny podpis Inwestora</w:t>
      </w:r>
    </w:p>
    <w:p w14:paraId="0071C2AB" w14:textId="77777777" w:rsidR="009B156E" w:rsidRPr="00996BE3" w:rsidRDefault="009B156E">
      <w:pPr>
        <w:rPr>
          <w:sz w:val="20"/>
          <w:szCs w:val="20"/>
        </w:rPr>
      </w:pPr>
    </w:p>
    <w:p w14:paraId="339FA213" w14:textId="6CFED916" w:rsidR="00E049B7" w:rsidRPr="00996BE3" w:rsidRDefault="00E049B7" w:rsidP="0021197B">
      <w:pPr>
        <w:jc w:val="both"/>
        <w:rPr>
          <w:rFonts w:ascii="Times New Roman" w:hAnsi="Times New Roman"/>
          <w:b/>
          <w:szCs w:val="20"/>
        </w:rPr>
      </w:pPr>
      <w:r w:rsidRPr="00996BE3">
        <w:rPr>
          <w:rFonts w:ascii="Times New Roman" w:hAnsi="Times New Roman"/>
          <w:b/>
          <w:szCs w:val="20"/>
        </w:rPr>
        <w:t xml:space="preserve">Niezłożenie niniejszego </w:t>
      </w:r>
      <w:r w:rsidR="00FD7D30">
        <w:rPr>
          <w:rFonts w:ascii="Times New Roman" w:hAnsi="Times New Roman"/>
          <w:b/>
          <w:szCs w:val="20"/>
        </w:rPr>
        <w:t>zgłoszenia</w:t>
      </w:r>
      <w:r w:rsidRPr="00996BE3">
        <w:rPr>
          <w:rFonts w:ascii="Times New Roman" w:hAnsi="Times New Roman"/>
          <w:b/>
          <w:szCs w:val="20"/>
        </w:rPr>
        <w:t xml:space="preserve"> w terminie do 3 miesięcy od dnia podpisania umowy dotacji, ale nie później niż do 30 września </w:t>
      </w:r>
      <w:r w:rsidR="00826C73" w:rsidRPr="00996BE3">
        <w:rPr>
          <w:rFonts w:ascii="Times New Roman" w:hAnsi="Times New Roman"/>
          <w:b/>
          <w:szCs w:val="20"/>
        </w:rPr>
        <w:t xml:space="preserve">roku, w którym została podpisana umowa dotacji, może stanowić podstawę </w:t>
      </w:r>
      <w:r w:rsidR="00FD7D30">
        <w:rPr>
          <w:rFonts w:ascii="Times New Roman" w:hAnsi="Times New Roman"/>
          <w:b/>
          <w:szCs w:val="20"/>
        </w:rPr>
        <w:t>rozwiązania</w:t>
      </w:r>
      <w:r w:rsidR="00826C73" w:rsidRPr="00996BE3">
        <w:rPr>
          <w:rFonts w:ascii="Times New Roman" w:hAnsi="Times New Roman"/>
          <w:b/>
          <w:szCs w:val="20"/>
        </w:rPr>
        <w:t xml:space="preserve"> umowy dotacji.</w:t>
      </w:r>
    </w:p>
    <w:p w14:paraId="56AB7463" w14:textId="07DB11C3" w:rsidR="00996BE3" w:rsidRPr="00996BE3" w:rsidRDefault="00996BE3" w:rsidP="0021197B">
      <w:pPr>
        <w:jc w:val="both"/>
        <w:rPr>
          <w:rFonts w:ascii="Times New Roman" w:hAnsi="Times New Roman"/>
          <w:b/>
          <w:szCs w:val="20"/>
        </w:rPr>
      </w:pPr>
      <w:bookmarkStart w:id="0" w:name="_GoBack"/>
      <w:bookmarkEnd w:id="0"/>
    </w:p>
    <w:sectPr w:rsidR="00996BE3" w:rsidRPr="00996BE3" w:rsidSect="00395D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9090E5" w16cid:durableId="23CB98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69F3A" w14:textId="77777777" w:rsidR="00ED4FDE" w:rsidRDefault="00ED4FDE" w:rsidP="00395D94">
      <w:pPr>
        <w:spacing w:after="0" w:line="240" w:lineRule="auto"/>
      </w:pPr>
      <w:r>
        <w:separator/>
      </w:r>
    </w:p>
  </w:endnote>
  <w:endnote w:type="continuationSeparator" w:id="0">
    <w:p w14:paraId="2C155D35" w14:textId="77777777" w:rsidR="00ED4FDE" w:rsidRDefault="00ED4FDE" w:rsidP="0039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FEE81" w14:textId="77777777" w:rsidR="00ED4FDE" w:rsidRDefault="00ED4FDE" w:rsidP="00395D94">
      <w:pPr>
        <w:spacing w:after="0" w:line="240" w:lineRule="auto"/>
      </w:pPr>
      <w:r>
        <w:separator/>
      </w:r>
    </w:p>
  </w:footnote>
  <w:footnote w:type="continuationSeparator" w:id="0">
    <w:p w14:paraId="51F795F4" w14:textId="77777777" w:rsidR="00ED4FDE" w:rsidRDefault="00ED4FDE" w:rsidP="00395D94">
      <w:pPr>
        <w:spacing w:after="0" w:line="240" w:lineRule="auto"/>
      </w:pPr>
      <w:r>
        <w:continuationSeparator/>
      </w:r>
    </w:p>
  </w:footnote>
  <w:footnote w:id="1">
    <w:p w14:paraId="5A572FD4" w14:textId="14A13B5C" w:rsidR="00395D94" w:rsidRDefault="00395D94">
      <w:pPr>
        <w:pStyle w:val="Tekstprzypisudolnego"/>
      </w:pPr>
      <w:r w:rsidRPr="002F2B2A">
        <w:rPr>
          <w:rStyle w:val="Odwoanieprzypisudolnego"/>
          <w:sz w:val="16"/>
        </w:rPr>
        <w:footnoteRef/>
      </w:r>
      <w:r w:rsidRPr="002F2B2A">
        <w:rPr>
          <w:sz w:val="16"/>
        </w:rPr>
        <w:t xml:space="preserve"> </w:t>
      </w:r>
      <w:r w:rsidRPr="002F2B2A">
        <w:rPr>
          <w:rFonts w:ascii="Times New Roman" w:hAnsi="Times New Roman"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B2619"/>
    <w:multiLevelType w:val="hybridMultilevel"/>
    <w:tmpl w:val="6C905176"/>
    <w:lvl w:ilvl="0" w:tplc="8D20AD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BB"/>
    <w:rsid w:val="00012AC2"/>
    <w:rsid w:val="00067DC1"/>
    <w:rsid w:val="001809C5"/>
    <w:rsid w:val="0021197B"/>
    <w:rsid w:val="002B12AB"/>
    <w:rsid w:val="002F2B2A"/>
    <w:rsid w:val="00395D94"/>
    <w:rsid w:val="006175F2"/>
    <w:rsid w:val="006E2F3F"/>
    <w:rsid w:val="00806434"/>
    <w:rsid w:val="00826C73"/>
    <w:rsid w:val="009721BB"/>
    <w:rsid w:val="00972613"/>
    <w:rsid w:val="009800F1"/>
    <w:rsid w:val="00996BE3"/>
    <w:rsid w:val="009B156E"/>
    <w:rsid w:val="00BA1DA9"/>
    <w:rsid w:val="00CC06BD"/>
    <w:rsid w:val="00E049B7"/>
    <w:rsid w:val="00E129DC"/>
    <w:rsid w:val="00ED4FDE"/>
    <w:rsid w:val="00F54810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957C"/>
  <w15:chartTrackingRefBased/>
  <w15:docId w15:val="{D17268DE-20FC-4EC8-AD36-813A2BA0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1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7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D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D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C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5D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D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D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D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D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D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B200-DA89-4220-A57F-BE828738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78913-D115-476E-8D3F-519AD3815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EABEE-92F5-4884-83CE-AAB4E82F0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3D621-BBE2-45A9-9569-4D755306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3</cp:revision>
  <dcterms:created xsi:type="dcterms:W3CDTF">2021-02-09T09:04:00Z</dcterms:created>
  <dcterms:modified xsi:type="dcterms:W3CDTF">2021-02-10T11:08:00Z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